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14" w:rsidRPr="006E0014" w:rsidRDefault="006E0014">
      <w:pPr>
        <w:pStyle w:val="Standard"/>
        <w:rPr>
          <w:b/>
        </w:rPr>
      </w:pPr>
      <w:r w:rsidRPr="006E0014">
        <w:rPr>
          <w:b/>
        </w:rPr>
        <w:t>Examples:</w:t>
      </w:r>
    </w:p>
    <w:p w:rsidR="006E0014" w:rsidRDefault="00594FFD">
      <w:pPr>
        <w:pStyle w:val="Standard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96.45pt;margin-top:9.75pt;width:80.25pt;height:39.75pt;z-index:251659264">
            <v:textbox style="mso-next-textbox:#_x0000_s1038">
              <w:txbxContent>
                <w:p w:rsidR="006E0014" w:rsidRPr="00154427" w:rsidRDefault="006E0014" w:rsidP="00154427">
                  <w:pPr>
                    <w:jc w:val="center"/>
                    <w:rPr>
                      <w:b/>
                      <w:u w:val="single"/>
                    </w:rPr>
                  </w:pPr>
                  <w:r w:rsidRPr="00154427">
                    <w:rPr>
                      <w:b/>
                      <w:u w:val="single"/>
                    </w:rPr>
                    <w:t>Opposite</w:t>
                  </w:r>
                  <w:r w:rsidR="00154427" w:rsidRPr="00154427">
                    <w:rPr>
                      <w:b/>
                      <w:u w:val="single"/>
                    </w:rPr>
                    <w:t>s?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52" type="#_x0000_t202" style="position:absolute;margin-left:191.7pt;margin-top:8.25pt;width:126.75pt;height:116.25pt;z-index:251661312">
            <v:textbox style="mso-next-textbox:#_x0000_s1052">
              <w:txbxContent>
                <w:p w:rsidR="00154427" w:rsidRDefault="00154427">
                  <w:pPr>
                    <w:rPr>
                      <w:b/>
                      <w:u w:val="single"/>
                    </w:rPr>
                  </w:pPr>
                  <w:r w:rsidRPr="00154427">
                    <w:rPr>
                      <w:b/>
                      <w:u w:val="single"/>
                    </w:rPr>
                    <w:t>Eliminate, Add, Solve</w:t>
                  </w:r>
                </w:p>
                <w:p w:rsidR="00154427" w:rsidRDefault="00154427">
                  <w:pPr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  <w:r w:rsidRPr="001B5A2C">
                    <w:rPr>
                      <w:rFonts w:cs="Times New Roman"/>
                      <w:b/>
                    </w:rPr>
                    <w:t>3x+2y=7</w:t>
                  </w:r>
                </w:p>
                <w:p w:rsidR="00154427" w:rsidRPr="00154427" w:rsidRDefault="00154427">
                  <w:pPr>
                    <w:rPr>
                      <w:b/>
                      <w:u w:val="single"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  <w:r w:rsidRPr="001B5A2C">
                    <w:rPr>
                      <w:rFonts w:cs="Times New Roman"/>
                      <w:b/>
                    </w:rPr>
                    <w:t>5x-2y=9</w:t>
                  </w:r>
                </w:p>
              </w:txbxContent>
            </v:textbox>
          </v:shape>
        </w:pict>
      </w:r>
      <w:r w:rsidRPr="00594FFD">
        <w:rPr>
          <w:b/>
          <w:noProof/>
          <w:lang w:eastAsia="en-US"/>
        </w:rPr>
        <w:pict>
          <v:shape id="_x0000_s1053" type="#_x0000_t202" style="position:absolute;margin-left:333.45pt;margin-top:8.25pt;width:114.75pt;height:116.25pt;z-index:251662336">
            <v:textbox style="mso-next-textbox:#_x0000_s1053">
              <w:txbxContent>
                <w:p w:rsidR="00154427" w:rsidRDefault="00154427" w:rsidP="0015442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Substitute &amp;</w:t>
                  </w:r>
                  <w:r w:rsidRPr="00154427">
                    <w:rPr>
                      <w:b/>
                      <w:u w:val="single"/>
                    </w:rPr>
                    <w:t xml:space="preserve"> Solve</w:t>
                  </w:r>
                </w:p>
                <w:p w:rsidR="00154427" w:rsidRDefault="00154427" w:rsidP="00154427">
                  <w:pPr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</w:p>
                <w:p w:rsidR="00154427" w:rsidRPr="00154427" w:rsidRDefault="00154427" w:rsidP="00154427">
                  <w:pPr>
                    <w:rPr>
                      <w:b/>
                      <w:u w:val="single"/>
                    </w:rPr>
                  </w:pPr>
                  <w:r>
                    <w:rPr>
                      <w:rFonts w:cs="Times New Roman"/>
                      <w:b/>
                    </w:rPr>
                    <w:t xml:space="preserve">         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54" type="#_x0000_t202" style="position:absolute;margin-left:461.7pt;margin-top:7.5pt;width:62.25pt;height:42pt;z-index:251663360">
            <v:textbox style="mso-next-textbox:#_x0000_s1054">
              <w:txbxContent>
                <w:p w:rsidR="00154427" w:rsidRPr="00154427" w:rsidRDefault="00154427" w:rsidP="00154427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Solution</w:t>
                  </w:r>
                </w:p>
              </w:txbxContent>
            </v:textbox>
          </v:shape>
        </w:pict>
      </w:r>
    </w:p>
    <w:p w:rsidR="006E0014" w:rsidRPr="001B5A2C" w:rsidRDefault="00594FFD" w:rsidP="006E0014">
      <w:pPr>
        <w:rPr>
          <w:rFonts w:cs="Times New Roman"/>
          <w:b/>
        </w:rPr>
      </w:pPr>
      <w:r w:rsidRPr="00594FFD">
        <w:rPr>
          <w:noProof/>
          <w:lang w:eastAsia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176.7pt;margin-top:11.7pt;width:15pt;height:0;z-index:251660288" o:connectortype="straight">
            <v:stroke endarrow="block"/>
          </v:shape>
        </w:pict>
      </w:r>
      <w:r>
        <w:rPr>
          <w:rFonts w:cs="Times New Roman"/>
          <w:b/>
          <w:noProof/>
          <w:lang w:eastAsia="en-US" w:bidi="ar-SA"/>
        </w:rPr>
        <w:pict>
          <v:shape id="_x0000_s1055" type="#_x0000_t32" style="position:absolute;margin-left:317.7pt;margin-top:11.7pt;width:15pt;height:0;z-index:251664384" o:connectortype="straight">
            <v:stroke endarrow="block"/>
          </v:shape>
        </w:pict>
      </w:r>
      <w:r w:rsidRPr="00594FFD">
        <w:rPr>
          <w:noProof/>
          <w:lang w:eastAsia="en-US"/>
        </w:rPr>
        <w:pict>
          <v:shape id="_x0000_s1056" type="#_x0000_t32" style="position:absolute;margin-left:448.2pt;margin-top:11.7pt;width:15pt;height:0;z-index:251665408" o:connectortype="straight">
            <v:stroke endarrow="block"/>
          </v:shape>
        </w:pict>
      </w:r>
      <w:r w:rsidRPr="00594FFD">
        <w:rPr>
          <w:noProof/>
          <w:lang w:eastAsia="en-US" w:bidi="ar-S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7" type="#_x0000_t87" style="position:absolute;margin-left:5.3pt;margin-top:1.2pt;width:7.15pt;height:25.5pt;z-index:251658240"/>
        </w:pict>
      </w:r>
      <w:r w:rsidR="006E0014">
        <w:t xml:space="preserve">1.  </w:t>
      </w:r>
      <w:r w:rsidR="006E0014" w:rsidRPr="001B5A2C">
        <w:rPr>
          <w:rFonts w:cs="Times New Roman"/>
          <w:b/>
        </w:rPr>
        <w:t>3x+2y=7</w:t>
      </w:r>
    </w:p>
    <w:p w:rsidR="006E0014" w:rsidRPr="001B5A2C" w:rsidRDefault="006E0014" w:rsidP="006E0014">
      <w:pPr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Pr="001B5A2C">
        <w:rPr>
          <w:rFonts w:cs="Times New Roman"/>
          <w:b/>
        </w:rPr>
        <w:t>5x-2y=9</w:t>
      </w:r>
    </w:p>
    <w:p w:rsidR="006E0014" w:rsidRDefault="006E0014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154427" w:rsidRDefault="00154427">
      <w:pPr>
        <w:pStyle w:val="Standard"/>
      </w:pPr>
    </w:p>
    <w:p w:rsidR="00D97EFB" w:rsidRDefault="00D97EFB">
      <w:pPr>
        <w:pStyle w:val="Standard"/>
      </w:pPr>
    </w:p>
    <w:p w:rsidR="00154427" w:rsidRDefault="00154427">
      <w:pPr>
        <w:pStyle w:val="Standard"/>
      </w:pPr>
    </w:p>
    <w:p w:rsidR="00154427" w:rsidRPr="00D97EFB" w:rsidRDefault="00594FFD" w:rsidP="00D97EFB">
      <w:pPr>
        <w:rPr>
          <w:b/>
        </w:rPr>
      </w:pPr>
      <w:r>
        <w:rPr>
          <w:b/>
          <w:noProof/>
          <w:lang w:eastAsia="en-US"/>
        </w:rPr>
        <w:pict>
          <v:shape id="_x0000_s1095" type="#_x0000_t202" style="position:absolute;margin-left:461.7pt;margin-top:4.5pt;width:62.25pt;height:42pt;z-index:251675648">
            <v:textbox style="mso-next-textbox:#_x0000_s1095">
              <w:txbxContent>
                <w:p w:rsidR="004E0AC1" w:rsidRPr="00154427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Solution</w:t>
                  </w:r>
                </w:p>
              </w:txbxContent>
            </v:textbox>
          </v:shape>
        </w:pict>
      </w:r>
      <w:r w:rsidRPr="00594FFD">
        <w:rPr>
          <w:b/>
          <w:bCs/>
          <w:noProof/>
          <w:lang w:eastAsia="en-US"/>
        </w:rPr>
        <w:pict>
          <v:shape id="_x0000_s1094" type="#_x0000_t202" style="position:absolute;margin-left:333.45pt;margin-top:1.5pt;width:114.75pt;height:110.25pt;z-index:251674624">
            <v:textbox style="mso-next-textbox:#_x0000_s1094">
              <w:txbxContent>
                <w:p w:rsidR="004E0AC1" w:rsidRPr="00D97EFB" w:rsidRDefault="004E0AC1" w:rsidP="004E0AC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u w:val="single"/>
                    </w:rPr>
                    <w:t>Substitute &amp;  Solve</w:t>
                  </w:r>
                  <w:r>
                    <w:t xml:space="preserve">         </w:t>
                  </w: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Pr="00154427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594FFD">
        <w:rPr>
          <w:b/>
          <w:bCs/>
          <w:noProof/>
          <w:lang w:eastAsia="en-US" w:bidi="ar-SA"/>
        </w:rPr>
        <w:pict>
          <v:shape id="_x0000_s1091" type="#_x0000_t202" style="position:absolute;margin-left:190.95pt;margin-top:1.5pt;width:126.75pt;height:110.25pt;z-index:251672576">
            <v:textbox style="mso-next-textbox:#_x0000_s1091">
              <w:txbxContent>
                <w:p w:rsidR="004E0AC1" w:rsidRPr="00D97EFB" w:rsidRDefault="004E0AC1" w:rsidP="004E0AC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u w:val="single"/>
                    </w:rPr>
                    <w:t>Eliminate, Add, Solve</w:t>
                  </w:r>
                  <w:r>
                    <w:t xml:space="preserve">         </w:t>
                  </w: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4E0AC1" w:rsidRPr="00154427" w:rsidRDefault="004E0AC1" w:rsidP="004E0AC1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594FFD">
        <w:rPr>
          <w:noProof/>
          <w:lang w:eastAsia="en-US"/>
        </w:rPr>
        <w:pict>
          <v:shape id="_x0000_s1085" type="#_x0000_t202" style="position:absolute;margin-left:67.95pt;margin-top:1.5pt;width:108pt;height:110.25pt;z-index:251655166">
            <v:textbox style="mso-next-textbox:#_x0000_s1085">
              <w:txbxContent>
                <w:p w:rsidR="00D97EFB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Create </w:t>
                  </w:r>
                  <w:r w:rsidRPr="00154427">
                    <w:rPr>
                      <w:b/>
                      <w:u w:val="single"/>
                    </w:rPr>
                    <w:t>Opposite</w:t>
                  </w:r>
                  <w:r>
                    <w:rPr>
                      <w:b/>
                      <w:u w:val="single"/>
                    </w:rPr>
                    <w:t>s</w:t>
                  </w:r>
                </w:p>
                <w:p w:rsidR="004E0AC1" w:rsidRDefault="004E0AC1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D97EFB" w:rsidRDefault="00D97EFB" w:rsidP="00D97EFB">
                  <w:pPr>
                    <w:rPr>
                      <w:b/>
                    </w:rPr>
                  </w:pPr>
                  <w:r>
                    <w:t xml:space="preserve">         </w:t>
                  </w:r>
                  <w:r w:rsidRPr="00D97EFB">
                    <w:rPr>
                      <w:b/>
                    </w:rPr>
                    <w:t>8x+3y= 7</w:t>
                  </w:r>
                </w:p>
                <w:p w:rsidR="00D97EFB" w:rsidRPr="00D97EFB" w:rsidRDefault="00D97EFB" w:rsidP="00D97EFB">
                  <w:pPr>
                    <w:rPr>
                      <w:b/>
                      <w:sz w:val="16"/>
                    </w:rPr>
                  </w:pPr>
                </w:p>
                <w:p w:rsidR="00D97EFB" w:rsidRPr="00D97EFB" w:rsidRDefault="00D97EFB" w:rsidP="00D97EFB">
                  <w:pPr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97EFB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</w:t>
                  </w:r>
                  <w:r w:rsidRPr="00D97EFB">
                    <w:rPr>
                      <w:b/>
                    </w:rPr>
                    <w:t>3x+2y=7</w:t>
                  </w:r>
                </w:p>
                <w:p w:rsidR="00D97EFB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D97EFB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D97EFB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D97EFB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D97EFB" w:rsidRPr="00154427" w:rsidRDefault="00D97EFB" w:rsidP="00D97EFB">
                  <w:pPr>
                    <w:jc w:val="center"/>
                    <w:rPr>
                      <w:b/>
                      <w:u w:val="single"/>
                    </w:rPr>
                  </w:pPr>
                </w:p>
              </w:txbxContent>
            </v:textbox>
          </v:shape>
        </w:pict>
      </w:r>
      <w:r w:rsidRPr="00594FFD">
        <w:rPr>
          <w:noProof/>
          <w:lang w:eastAsia="en-US"/>
        </w:rPr>
        <w:pict>
          <v:shape id="_x0000_s1084" type="#_x0000_t87" style="position:absolute;margin-left:5.3pt;margin-top:1.5pt;width:7.15pt;height:25.5pt;z-index:251666432"/>
        </w:pict>
      </w:r>
      <w:r w:rsidR="00D97EFB">
        <w:t xml:space="preserve">2.  </w:t>
      </w:r>
      <w:r w:rsidR="00D97EFB" w:rsidRPr="00D97EFB">
        <w:rPr>
          <w:b/>
        </w:rPr>
        <w:t>8x+3y= 7</w:t>
      </w:r>
    </w:p>
    <w:p w:rsidR="00D97EFB" w:rsidRPr="00D97EFB" w:rsidRDefault="00594FFD" w:rsidP="00D97EFB">
      <w:pPr>
        <w:rPr>
          <w:b/>
          <w:bCs/>
        </w:rPr>
      </w:pPr>
      <w:r w:rsidRPr="00594FFD">
        <w:rPr>
          <w:noProof/>
          <w:lang w:eastAsia="en-US"/>
        </w:rPr>
        <w:pict>
          <v:shape id="_x0000_s1097" type="#_x0000_t32" style="position:absolute;margin-left:448.2pt;margin-top:10.95pt;width:15pt;height:0;z-index:251677696" o:connectortype="straight">
            <v:stroke endarrow="block"/>
          </v:shape>
        </w:pict>
      </w:r>
      <w:r w:rsidR="00D97EFB" w:rsidRPr="00D97EFB">
        <w:rPr>
          <w:b/>
        </w:rPr>
        <w:t xml:space="preserve">     3x+2y=7</w:t>
      </w:r>
    </w:p>
    <w:p w:rsidR="00D97EFB" w:rsidRDefault="00594FFD">
      <w:pPr>
        <w:pStyle w:val="Standard"/>
      </w:pPr>
      <w:r>
        <w:rPr>
          <w:noProof/>
          <w:lang w:eastAsia="en-US"/>
        </w:rPr>
        <w:pict>
          <v:shape id="_x0000_s1096" type="#_x0000_t32" style="position:absolute;margin-left:318.45pt;margin-top:.15pt;width:15pt;height:0;z-index:251676672" o:connectortype="straight">
            <v:stroke endarrow="block"/>
          </v:shape>
        </w:pict>
      </w:r>
      <w:r>
        <w:rPr>
          <w:noProof/>
          <w:lang w:eastAsia="en-US"/>
        </w:rPr>
        <w:pict>
          <v:shape id="_x0000_s1093" type="#_x0000_t32" style="position:absolute;margin-left:176.7pt;margin-top:1.65pt;width:15pt;height:0;z-index:251673600" o:connectortype="straight">
            <v:stroke endarrow="block"/>
          </v:shape>
        </w:pict>
      </w:r>
      <w:r w:rsidRPr="00594FFD">
        <w:rPr>
          <w:b/>
          <w:bCs/>
          <w:noProof/>
          <w:lang w:eastAsia="en-US"/>
        </w:rPr>
        <w:pict>
          <v:group id="_x0000_s1092" style="position:absolute;margin-left:76.95pt;margin-top:6.15pt;width:23.25pt;height:34.5pt;z-index:251669504" coordorigin="2835,5985" coordsize="465,690">
            <v:oval id="_x0000_s1086" style="position:absolute;left:2835;top:5985;width:300;height:300"/>
            <v:oval id="_x0000_s1087" style="position:absolute;left:2835;top:6390;width:300;height:285"/>
            <v:shape id="_x0000_s1089" type="#_x0000_t32" style="position:absolute;left:3135;top:6120;width:165;height:420;flip:x y" o:connectortype="straight" strokeweight="1.5pt"/>
            <v:shape id="_x0000_s1090" type="#_x0000_t32" style="position:absolute;left:3135;top:6120;width:165;height:420;flip:x" o:connectortype="straight" strokeweight="1.5pt"/>
          </v:group>
        </w:pict>
      </w:r>
      <w:r w:rsidR="00D97EFB">
        <w:rPr>
          <w:b/>
          <w:bCs/>
        </w:rPr>
        <w:t xml:space="preserve">    </w:t>
      </w:r>
    </w:p>
    <w:p w:rsidR="00154427" w:rsidRDefault="00154427">
      <w:pPr>
        <w:pStyle w:val="Standard"/>
      </w:pPr>
    </w:p>
    <w:p w:rsidR="00A365CD" w:rsidRDefault="00A365CD">
      <w:pPr>
        <w:pStyle w:val="Standard"/>
        <w:rPr>
          <w:sz w:val="10"/>
          <w:szCs w:val="10"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D97EFB" w:rsidRDefault="00D97EFB">
      <w:pPr>
        <w:pStyle w:val="Standard"/>
        <w:rPr>
          <w:b/>
        </w:rPr>
      </w:pPr>
    </w:p>
    <w:p w:rsidR="00A365CD" w:rsidRPr="002E3F63" w:rsidRDefault="00671888">
      <w:pPr>
        <w:pStyle w:val="Standard"/>
      </w:pPr>
      <w:r>
        <w:rPr>
          <w:b/>
        </w:rPr>
        <w:t xml:space="preserve">Solve each system of equations.  </w:t>
      </w:r>
      <w:r>
        <w:rPr>
          <w:b/>
          <w:i/>
          <w:sz w:val="28"/>
          <w:szCs w:val="28"/>
        </w:rPr>
        <w:t>**SHOW ALL YOUR WORK**</w:t>
      </w:r>
    </w:p>
    <w:tbl>
      <w:tblPr>
        <w:tblW w:w="958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798"/>
      </w:tblGrid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671888">
            <w:pPr>
              <w:pStyle w:val="Standard"/>
            </w:pPr>
            <w:r>
              <w:t xml:space="preserve">1.     </w:t>
            </w:r>
            <w:r w:rsidR="00A365CD">
              <w:object w:dxaOrig="154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77.25pt;height:36pt;visibility:visible;mso-wrap-style:square" o:ole="">
                  <v:imagedata r:id="rId6" o:title=""/>
                </v:shape>
                <o:OLEObject Type="Embed" ProgID="Equation.DSMT4" ShapeID="Object 1" DrawAspect="Content" ObjectID="_1479641276" r:id="rId7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671888">
            <w:pPr>
              <w:pStyle w:val="Standard"/>
            </w:pPr>
            <w:r>
              <w:t xml:space="preserve">2.     </w:t>
            </w:r>
            <w:r w:rsidR="00A365CD">
              <w:object w:dxaOrig="1640" w:dyaOrig="720">
                <v:shape id="Object 2" o:spid="_x0000_i1026" type="#_x0000_t75" style="width:81.75pt;height:36pt;visibility:visible;mso-wrap-style:square" o:ole="">
                  <v:imagedata r:id="rId8" o:title=""/>
                </v:shape>
                <o:OLEObject Type="Embed" ProgID="Equation.DSMT4" ShapeID="Object 2" DrawAspect="Content" ObjectID="_1479641277" r:id="rId9"/>
              </w:object>
            </w:r>
          </w:p>
          <w:p w:rsidR="00A365CD" w:rsidRDefault="00A365CD">
            <w:pPr>
              <w:pStyle w:val="Standard"/>
            </w:pPr>
          </w:p>
        </w:tc>
      </w:tr>
      <w:tr w:rsidR="002E3F63" w:rsidTr="00454C14">
        <w:tc>
          <w:tcPr>
            <w:tcW w:w="9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F63" w:rsidRDefault="002E3F63">
            <w:pPr>
              <w:pStyle w:val="Standard"/>
            </w:pPr>
            <w:r>
              <w:t xml:space="preserve">3.     </w:t>
            </w:r>
            <w:r>
              <w:object w:dxaOrig="1480" w:dyaOrig="720">
                <v:shape id="_x0000_i1027" type="#_x0000_t75" style="width:74.25pt;height:36pt;visibility:visible;mso-wrap-style:square" o:ole="">
                  <v:imagedata r:id="rId10" o:title=""/>
                </v:shape>
                <o:OLEObject Type="Embed" ProgID="Equation.DSMT4" ShapeID="_x0000_i1027" DrawAspect="Content" ObjectID="_1479641278" r:id="rId11"/>
              </w:object>
            </w: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 w:rsidP="002E3F63">
            <w:pPr>
              <w:pStyle w:val="Standard"/>
            </w:pP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lastRenderedPageBreak/>
              <w:t>4</w:t>
            </w:r>
            <w:r w:rsidR="00671888">
              <w:t xml:space="preserve">.     </w:t>
            </w:r>
            <w:r w:rsidR="00A365CD">
              <w:object w:dxaOrig="1460" w:dyaOrig="720">
                <v:shape id="Object 7" o:spid="_x0000_i1028" type="#_x0000_t75" style="width:72.75pt;height:36pt;visibility:visible;mso-wrap-style:square" o:ole="">
                  <v:imagedata r:id="rId12" o:title=""/>
                </v:shape>
                <o:OLEObject Type="Embed" ProgID="Equation.DSMT4" ShapeID="Object 7" DrawAspect="Content" ObjectID="_1479641279" r:id="rId13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2E3F63" w:rsidRDefault="002E3F63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5</w:t>
            </w:r>
            <w:r w:rsidR="00671888">
              <w:t xml:space="preserve">.     </w:t>
            </w:r>
            <w:r w:rsidR="00A365CD">
              <w:object w:dxaOrig="1440" w:dyaOrig="720">
                <v:shape id="Object 8" o:spid="_x0000_i1029" type="#_x0000_t75" style="width:1in;height:36pt;visibility:visible;mso-wrap-style:square" o:ole="">
                  <v:imagedata r:id="rId14" o:title=""/>
                </v:shape>
                <o:OLEObject Type="Embed" ProgID="Equation.DSMT4" ShapeID="Object 8" DrawAspect="Content" ObjectID="_1479641280" r:id="rId15"/>
              </w:object>
            </w: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6</w:t>
            </w:r>
            <w:r w:rsidR="00671888">
              <w:t xml:space="preserve">.     </w:t>
            </w:r>
            <w:r w:rsidR="00A365CD">
              <w:object w:dxaOrig="1240" w:dyaOrig="720">
                <v:shape id="Object 9" o:spid="_x0000_i1030" type="#_x0000_t75" style="width:62.25pt;height:36pt;visibility:visible;mso-wrap-style:square" o:ole="">
                  <v:imagedata r:id="rId16" o:title=""/>
                </v:shape>
                <o:OLEObject Type="Embed" ProgID="Equation.DSMT4" ShapeID="Object 9" DrawAspect="Content" ObjectID="_1479641281" r:id="rId17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7</w:t>
            </w:r>
            <w:r w:rsidR="00671888">
              <w:t xml:space="preserve">.     </w:t>
            </w:r>
            <w:r w:rsidR="00A365CD">
              <w:object w:dxaOrig="1300" w:dyaOrig="720">
                <v:shape id="Object 10" o:spid="_x0000_i1031" type="#_x0000_t75" style="width:65.25pt;height:36pt;visibility:visible;mso-wrap-style:square" o:ole="">
                  <v:imagedata r:id="rId18" o:title=""/>
                </v:shape>
                <o:OLEObject Type="Embed" ProgID="Equation.DSMT4" ShapeID="Object 10" DrawAspect="Content" ObjectID="_1479641282" r:id="rId19"/>
              </w:object>
            </w:r>
          </w:p>
        </w:tc>
      </w:tr>
      <w:tr w:rsidR="00A365CD" w:rsidTr="00A365C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8</w:t>
            </w:r>
            <w:r w:rsidR="00671888">
              <w:t xml:space="preserve">.     </w:t>
            </w:r>
            <w:r w:rsidR="00A365CD">
              <w:object w:dxaOrig="1400" w:dyaOrig="720">
                <v:shape id="Object 11" o:spid="_x0000_i1032" type="#_x0000_t75" style="width:69.75pt;height:36pt;visibility:visible;mso-wrap-style:square" o:ole="">
                  <v:imagedata r:id="rId20" o:title=""/>
                </v:shape>
                <o:OLEObject Type="Embed" ProgID="Equation.DSMT4" ShapeID="Object 11" DrawAspect="Content" ObjectID="_1479641283" r:id="rId21"/>
              </w:object>
            </w: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  <w:p w:rsidR="00A365CD" w:rsidRDefault="00A365CD">
            <w:pPr>
              <w:pStyle w:val="Standard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5CD" w:rsidRDefault="002E3F63">
            <w:pPr>
              <w:pStyle w:val="Standard"/>
            </w:pPr>
            <w:r>
              <w:t>9</w:t>
            </w:r>
            <w:r w:rsidR="00671888">
              <w:t xml:space="preserve">.     </w:t>
            </w:r>
            <w:r w:rsidR="00A365CD">
              <w:object w:dxaOrig="1420" w:dyaOrig="720">
                <v:shape id="_x0000_i1033" type="#_x0000_t75" style="width:71.25pt;height:36pt;visibility:visible;mso-wrap-style:square" o:ole="">
                  <v:imagedata r:id="rId22" o:title=""/>
                </v:shape>
                <o:OLEObject Type="Embed" ProgID="Equation.DSMT4" ShapeID="_x0000_i1033" DrawAspect="Content" ObjectID="_1479641284" r:id="rId23"/>
              </w:object>
            </w:r>
          </w:p>
        </w:tc>
      </w:tr>
    </w:tbl>
    <w:p w:rsidR="00A365CD" w:rsidRDefault="00A365CD">
      <w:pPr>
        <w:pStyle w:val="Standard"/>
      </w:pPr>
    </w:p>
    <w:sectPr w:rsidR="00A365CD" w:rsidSect="00A365CD">
      <w:headerReference w:type="default" r:id="rId24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448" w:rsidRDefault="00804448" w:rsidP="00A365CD">
      <w:r>
        <w:separator/>
      </w:r>
    </w:p>
  </w:endnote>
  <w:endnote w:type="continuationSeparator" w:id="0">
    <w:p w:rsidR="00804448" w:rsidRDefault="00804448" w:rsidP="00A36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448" w:rsidRDefault="00804448" w:rsidP="00A365CD">
      <w:r w:rsidRPr="00A365CD">
        <w:rPr>
          <w:color w:val="000000"/>
        </w:rPr>
        <w:separator/>
      </w:r>
    </w:p>
  </w:footnote>
  <w:footnote w:type="continuationSeparator" w:id="0">
    <w:p w:rsidR="00804448" w:rsidRDefault="00804448" w:rsidP="00A36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63" w:rsidRDefault="002E3F63" w:rsidP="002E3F63">
    <w:pPr>
      <w:pStyle w:val="Standard"/>
    </w:pPr>
    <w:r>
      <w:rPr>
        <w:b/>
      </w:rPr>
      <w:t>Keystone Math</w:t>
    </w:r>
    <w:r>
      <w:tab/>
    </w:r>
    <w:r>
      <w:tab/>
    </w:r>
    <w:r>
      <w:tab/>
    </w:r>
    <w:r>
      <w:tab/>
    </w:r>
    <w:r>
      <w:tab/>
      <w:t xml:space="preserve">Name: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:rsidR="002E3F63" w:rsidRDefault="002E3F63" w:rsidP="002E3F63">
    <w:pPr>
      <w:pStyle w:val="Standard"/>
      <w:rPr>
        <w:b/>
      </w:rPr>
    </w:pPr>
    <w:r>
      <w:rPr>
        <w:b/>
      </w:rPr>
      <w:t>Mrs. Britton/ Miss Sciandra</w:t>
    </w:r>
  </w:p>
  <w:p w:rsidR="002E3F63" w:rsidRDefault="002E3F63" w:rsidP="002E3F63">
    <w:pPr>
      <w:pStyle w:val="Standard"/>
    </w:pPr>
    <w:r>
      <w:rPr>
        <w:b/>
      </w:rPr>
      <w:t xml:space="preserve">Solving Systems by Elimination </w:t>
    </w:r>
    <w:r>
      <w:rPr>
        <w:b/>
      </w:rPr>
      <w:tab/>
    </w:r>
    <w:r>
      <w:rPr>
        <w:b/>
      </w:rPr>
      <w:tab/>
    </w:r>
    <w:r>
      <w:tab/>
      <w:t xml:space="preserve">Date: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CD"/>
    <w:rsid w:val="00154427"/>
    <w:rsid w:val="00261E49"/>
    <w:rsid w:val="002E3F63"/>
    <w:rsid w:val="004E0AC1"/>
    <w:rsid w:val="00594FFD"/>
    <w:rsid w:val="00671888"/>
    <w:rsid w:val="006E0014"/>
    <w:rsid w:val="00702C7C"/>
    <w:rsid w:val="00804448"/>
    <w:rsid w:val="00861343"/>
    <w:rsid w:val="00A365CD"/>
    <w:rsid w:val="00A727E9"/>
    <w:rsid w:val="00D9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55"/>
        <o:r id="V:Rule10" type="connector" idref="#_x0000_s1051"/>
        <o:r id="V:Rule11" type="connector" idref="#_x0000_s1089"/>
        <o:r id="V:Rule12" type="connector" idref="#_x0000_s1056"/>
        <o:r id="V:Rule13" type="connector" idref="#_x0000_s1090"/>
        <o:r id="V:Rule14" type="connector" idref="#_x0000_s1093"/>
        <o:r id="V:Rule15" type="connector" idref="#_x0000_s1096"/>
        <o:r id="V:Rule16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365CD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365C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365C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A365CD"/>
    <w:pPr>
      <w:spacing w:after="120"/>
    </w:pPr>
  </w:style>
  <w:style w:type="paragraph" w:styleId="List">
    <w:name w:val="List"/>
    <w:basedOn w:val="Textbody"/>
    <w:rsid w:val="00A365CD"/>
    <w:rPr>
      <w:rFonts w:cs="Mangal"/>
    </w:rPr>
  </w:style>
  <w:style w:type="paragraph" w:styleId="Caption">
    <w:name w:val="caption"/>
    <w:basedOn w:val="Standard"/>
    <w:rsid w:val="00A365C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365C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A365CD"/>
    <w:pPr>
      <w:suppressLineNumbers/>
    </w:pPr>
  </w:style>
  <w:style w:type="paragraph" w:customStyle="1" w:styleId="TableHeading">
    <w:name w:val="Table Heading"/>
    <w:basedOn w:val="TableContents"/>
    <w:rsid w:val="00A365CD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7EFB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D97EFB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F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FB"/>
    <w:rPr>
      <w:rFonts w:ascii="Tahoma" w:hAnsi="Tahoma"/>
      <w:sz w:val="16"/>
      <w:szCs w:val="14"/>
    </w:rPr>
  </w:style>
  <w:style w:type="paragraph" w:styleId="Footer">
    <w:name w:val="footer"/>
    <w:basedOn w:val="Normal"/>
    <w:link w:val="FooterChar"/>
    <w:uiPriority w:val="99"/>
    <w:semiHidden/>
    <w:unhideWhenUsed/>
    <w:rsid w:val="002E3F63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E3F63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2</cp:revision>
  <cp:lastPrinted>2014-12-09T19:34:00Z</cp:lastPrinted>
  <dcterms:created xsi:type="dcterms:W3CDTF">2014-12-09T19:41:00Z</dcterms:created>
  <dcterms:modified xsi:type="dcterms:W3CDTF">2014-12-09T19:41:00Z</dcterms:modified>
</cp:coreProperties>
</file>